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708F" w14:textId="44B9FAB5" w:rsidR="003C3B03" w:rsidRPr="003C3B03" w:rsidRDefault="003C3B03" w:rsidP="003C3B03">
      <w:pPr>
        <w:pStyle w:val="SemEspaamento"/>
        <w:rPr>
          <w:rFonts w:cstheme="minorHAnsi"/>
          <w:sz w:val="18"/>
          <w:szCs w:val="18"/>
          <w:lang w:eastAsia="pt-BR"/>
        </w:rPr>
      </w:pPr>
      <w:r w:rsidRPr="003C3B03">
        <w:rPr>
          <w:rFonts w:ascii="Arial Black" w:hAnsi="Arial Black"/>
          <w:sz w:val="28"/>
          <w:szCs w:val="28"/>
          <w:lang w:eastAsia="pt-BR"/>
        </w:rPr>
        <w:t>PLANEJAMENTO MARKETING – PREVI VIDA – ABRIL</w:t>
      </w:r>
      <w:r w:rsidRPr="003C3B03">
        <w:rPr>
          <w:rFonts w:ascii="Arial Black" w:hAnsi="Arial Black"/>
          <w:sz w:val="28"/>
          <w:szCs w:val="28"/>
          <w:lang w:eastAsia="pt-BR"/>
        </w:rPr>
        <w:br/>
      </w:r>
      <w:r w:rsidRPr="003C3B03">
        <w:rPr>
          <w:rFonts w:cstheme="minorHAnsi"/>
          <w:sz w:val="18"/>
          <w:szCs w:val="18"/>
          <w:lang w:eastAsia="pt-BR"/>
        </w:rPr>
        <w:t>(3 POSTS POR SEMANA – 12 POSTS)</w:t>
      </w:r>
    </w:p>
    <w:p w14:paraId="2506D46D" w14:textId="7BAF8AB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12100F19" w14:textId="18698C70" w:rsidR="003C3B03" w:rsidRPr="003C3B03" w:rsidRDefault="003C3B03" w:rsidP="003C3B03">
      <w:pPr>
        <w:pStyle w:val="SemEspaamento"/>
        <w:rPr>
          <w:rStyle w:val="RefernciaIntensa"/>
          <w:sz w:val="40"/>
          <w:szCs w:val="40"/>
        </w:rPr>
      </w:pPr>
      <w:r w:rsidRPr="003C3B03">
        <w:rPr>
          <w:rStyle w:val="RefernciaIntensa"/>
          <w:sz w:val="40"/>
          <w:szCs w:val="40"/>
        </w:rPr>
        <w:t>SEMANA 1</w:t>
      </w:r>
      <w:r w:rsidRPr="003C3B03">
        <w:rPr>
          <w:rStyle w:val="RefernciaIntensa"/>
          <w:sz w:val="40"/>
          <w:szCs w:val="40"/>
        </w:rPr>
        <w:br/>
      </w:r>
    </w:p>
    <w:p w14:paraId="0D200016" w14:textId="411BEF62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32"/>
          <w:szCs w:val="32"/>
          <w:lang w:eastAsia="pt-BR"/>
        </w:rPr>
      </w:pPr>
      <w:r w:rsidRPr="003C3B03">
        <w:rPr>
          <w:rFonts w:ascii="Arial" w:hAnsi="Arial" w:cs="Arial"/>
          <w:b/>
          <w:bCs/>
          <w:sz w:val="32"/>
          <w:szCs w:val="32"/>
          <w:lang w:eastAsia="pt-BR"/>
        </w:rPr>
        <w:t>Terça-feira | 07/04</w:t>
      </w:r>
      <w:r>
        <w:rPr>
          <w:rFonts w:ascii="Arial" w:hAnsi="Arial" w:cs="Arial"/>
          <w:b/>
          <w:bCs/>
          <w:sz w:val="32"/>
          <w:szCs w:val="32"/>
          <w:lang w:eastAsia="pt-BR"/>
        </w:rPr>
        <w:br/>
      </w:r>
    </w:p>
    <w:p w14:paraId="1FB002D8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  <w:b/>
          <w:bCs/>
        </w:rPr>
        <w:t>E se algo acontecer amanhã, você está preparado?</w:t>
      </w:r>
    </w:p>
    <w:p w14:paraId="3E69CA72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Ninguém espera por momentos difíceis, mas estar preparado muda tudo.</w:t>
      </w:r>
      <w:r w:rsidRPr="003C3B03">
        <w:rPr>
          <w:sz w:val="24"/>
          <w:szCs w:val="24"/>
          <w:lang w:eastAsia="pt-BR"/>
        </w:rPr>
        <w:br/>
        <w:t>Com a Previ Vida, sua família conta com suporte, organização e tranquilidade quando mais precisa.</w:t>
      </w:r>
    </w:p>
    <w:p w14:paraId="7B88572B" w14:textId="5FB7DAF1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38851212" w14:textId="2B574411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Quarta-feira | 08/04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64130358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Título</w:t>
      </w:r>
      <w:r w:rsidRPr="003C3B03">
        <w:rPr>
          <w:rStyle w:val="CitaoIntensaChar"/>
        </w:rPr>
        <w:t xml:space="preserve">: </w:t>
      </w:r>
      <w:r w:rsidRPr="003C3B03">
        <w:rPr>
          <w:rStyle w:val="CitaoIntensaChar"/>
          <w:b/>
          <w:bCs/>
        </w:rPr>
        <w:t>Você pode estar pagando caro sem precisar</w:t>
      </w:r>
    </w:p>
    <w:p w14:paraId="487439C2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Com a Previ Vida, você tem acesso a consultas médicas com valores reduzidos.</w:t>
      </w:r>
    </w:p>
    <w:p w14:paraId="02F4EB2B" w14:textId="03882F43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08EE86A6" w14:textId="1A89D9CF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Sexta-feira | 10/04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41B0405C" w14:textId="77777777" w:rsidR="003C3B03" w:rsidRPr="003C3B03" w:rsidRDefault="003C3B03" w:rsidP="003C3B03">
      <w:pPr>
        <w:pStyle w:val="SemEspaamento"/>
        <w:rPr>
          <w:rStyle w:val="CitaoIntensaCha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</w:rPr>
        <w:t>Na hora que você mais precisa, isso faz diferença</w:t>
      </w:r>
    </w:p>
    <w:p w14:paraId="21A1E0C8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Em momentos delicados, ter acesso rápido a equipamentos ortopédicos evita complicações.</w:t>
      </w:r>
    </w:p>
    <w:p w14:paraId="5A391B44" w14:textId="4FA42CA4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- </w:t>
      </w:r>
      <w:r w:rsidRPr="003C3B03">
        <w:rPr>
          <w:sz w:val="24"/>
          <w:szCs w:val="24"/>
          <w:lang w:eastAsia="pt-BR"/>
        </w:rPr>
        <w:t xml:space="preserve">Empréstimo facilitado </w:t>
      </w:r>
    </w:p>
    <w:p w14:paraId="5BD7EBE6" w14:textId="186DE6B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- </w:t>
      </w:r>
      <w:r w:rsidRPr="003C3B03">
        <w:rPr>
          <w:sz w:val="24"/>
          <w:szCs w:val="24"/>
          <w:lang w:eastAsia="pt-BR"/>
        </w:rPr>
        <w:t xml:space="preserve">Mais conforto e praticidade </w:t>
      </w:r>
    </w:p>
    <w:p w14:paraId="0581BB7D" w14:textId="1F43F2E8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5D025139" w14:textId="4B38BBE4" w:rsidR="003C3B03" w:rsidRPr="003C3B03" w:rsidRDefault="003C3B03" w:rsidP="003C3B03">
      <w:pPr>
        <w:pStyle w:val="SemEspaamento"/>
        <w:rPr>
          <w:rStyle w:val="RefernciaIntensa"/>
          <w:sz w:val="40"/>
          <w:szCs w:val="40"/>
        </w:rPr>
      </w:pPr>
      <w:r w:rsidRPr="003C3B03">
        <w:rPr>
          <w:rStyle w:val="RefernciaIntensa"/>
          <w:sz w:val="40"/>
          <w:szCs w:val="40"/>
        </w:rPr>
        <w:t>SEMANA 2</w:t>
      </w:r>
      <w:r w:rsidRPr="003C3B03">
        <w:rPr>
          <w:rStyle w:val="RefernciaIntensa"/>
          <w:sz w:val="40"/>
          <w:szCs w:val="40"/>
        </w:rPr>
        <w:br/>
      </w:r>
    </w:p>
    <w:p w14:paraId="3CF2D4FE" w14:textId="4AC1519B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Segunda-feira | 13/04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4AE1F395" w14:textId="77777777" w:rsidR="003C3B03" w:rsidRPr="003C3B03" w:rsidRDefault="003C3B03" w:rsidP="003C3B03">
      <w:pPr>
        <w:pStyle w:val="SemEspaamento"/>
        <w:rPr>
          <w:rStyle w:val="CitaoIntensaCha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</w:rPr>
        <w:t>Dinheiro apertado? Existe uma saída mais fácil</w:t>
      </w:r>
    </w:p>
    <w:p w14:paraId="594A76C4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A Previ Vida oferece soluções que ajudam você a se organizar:</w:t>
      </w:r>
    </w:p>
    <w:p w14:paraId="18BB1CAA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Empréstimos </w:t>
      </w:r>
    </w:p>
    <w:p w14:paraId="5D4768F8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Antecipação do FGTS </w:t>
      </w:r>
    </w:p>
    <w:p w14:paraId="1792C950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Opções para aposentados e pensionistas </w:t>
      </w:r>
    </w:p>
    <w:p w14:paraId="7541C605" w14:textId="6B5B7E10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7756A45A" w14:textId="30002ABE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Quarta-feira | 15/04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51EBF852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  <w:b/>
          <w:bCs/>
        </w:rPr>
        <w:t>O erro que faz muitas famílias gastarem mais</w:t>
      </w:r>
    </w:p>
    <w:p w14:paraId="64A243B8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lastRenderedPageBreak/>
        <w:t>Chamada:</w:t>
      </w:r>
      <w:r w:rsidRPr="003C3B03">
        <w:rPr>
          <w:sz w:val="24"/>
          <w:szCs w:val="24"/>
          <w:lang w:eastAsia="pt-BR"/>
        </w:rPr>
        <w:br/>
        <w:t>A falta de planejamento pode gerar custos inesperados.</w:t>
      </w:r>
      <w:r w:rsidRPr="003C3B03">
        <w:rPr>
          <w:sz w:val="24"/>
          <w:szCs w:val="24"/>
          <w:lang w:eastAsia="pt-BR"/>
        </w:rPr>
        <w:br/>
        <w:t>Com a Previ Vida, você evita surpresas e garante suporte quando precisar.</w:t>
      </w:r>
    </w:p>
    <w:p w14:paraId="400CD331" w14:textId="381001A4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470EE77A" w14:textId="591BCDA3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Sexta-feira | 17/04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21D303A5" w14:textId="77777777" w:rsidR="003C3B03" w:rsidRPr="003C3B03" w:rsidRDefault="003C3B03" w:rsidP="003C3B03">
      <w:pPr>
        <w:pStyle w:val="SemEspaamento"/>
        <w:rPr>
          <w:rStyle w:val="CitaoIntensaCha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</w:rPr>
        <w:t>Ninguém quer passar por isso sozinho</w:t>
      </w:r>
    </w:p>
    <w:p w14:paraId="373F9FFE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Com a Previ Vida, sua família não precisa lidar sozinha com momentos difíceis.</w:t>
      </w:r>
    </w:p>
    <w:p w14:paraId="1EE99EF4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Menos burocracia </w:t>
      </w:r>
    </w:p>
    <w:p w14:paraId="0383BBA7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Mais apoio </w:t>
      </w:r>
    </w:p>
    <w:p w14:paraId="6FC2B44E" w14:textId="3B09D921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1B8C0ED9" w14:textId="03DB8D0D" w:rsidR="003C3B03" w:rsidRPr="003C3B03" w:rsidRDefault="003C3B03" w:rsidP="003C3B03">
      <w:pPr>
        <w:pStyle w:val="SemEspaamento"/>
        <w:rPr>
          <w:rStyle w:val="RefernciaIntensa"/>
          <w:sz w:val="40"/>
          <w:szCs w:val="40"/>
        </w:rPr>
      </w:pPr>
      <w:r w:rsidRPr="003C3B03">
        <w:rPr>
          <w:rStyle w:val="RefernciaIntensa"/>
          <w:sz w:val="40"/>
          <w:szCs w:val="40"/>
        </w:rPr>
        <w:t>SEMANA 3</w:t>
      </w:r>
      <w:r w:rsidRPr="003C3B03">
        <w:rPr>
          <w:rStyle w:val="RefernciaIntensa"/>
          <w:sz w:val="40"/>
          <w:szCs w:val="40"/>
        </w:rPr>
        <w:br/>
      </w:r>
    </w:p>
    <w:p w14:paraId="67224DB5" w14:textId="676B7718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Segunda-feira | 20/04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2A0BFF68" w14:textId="77777777" w:rsidR="003C3B03" w:rsidRPr="003C3B03" w:rsidRDefault="003C3B03" w:rsidP="003C3B03">
      <w:pPr>
        <w:pStyle w:val="SemEspaamento"/>
        <w:rPr>
          <w:rStyle w:val="CitaoIntensaCha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</w:rPr>
        <w:t>Você só percebe isso quando já é tarde</w:t>
      </w:r>
    </w:p>
    <w:p w14:paraId="29520CC7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A vida muda rápido. Estar prevenido faz toda a diferença.</w:t>
      </w:r>
      <w:r w:rsidRPr="003C3B03">
        <w:rPr>
          <w:sz w:val="24"/>
          <w:szCs w:val="24"/>
          <w:lang w:eastAsia="pt-BR"/>
        </w:rPr>
        <w:br/>
        <w:t>Com a Previ Vida, você tem suporte completo quando precisar.</w:t>
      </w:r>
    </w:p>
    <w:p w14:paraId="4BC0F985" w14:textId="26931F58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45314B3E" w14:textId="75263B0C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Quarta-feira | 22/04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0F2060E5" w14:textId="77777777" w:rsidR="003C3B03" w:rsidRPr="003C3B03" w:rsidRDefault="003C3B03" w:rsidP="003C3B03">
      <w:pPr>
        <w:pStyle w:val="SemEspaamento"/>
        <w:rPr>
          <w:rStyle w:val="CitaoIntensaCha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</w:rPr>
        <w:t>Quem você ama está realmente protegido?</w:t>
      </w:r>
    </w:p>
    <w:p w14:paraId="6831DCB9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Garantir proteção para sua família traz mais tranquilidade no dia a dia.</w:t>
      </w:r>
    </w:p>
    <w:p w14:paraId="5BED9380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Assistência completa </w:t>
      </w:r>
    </w:p>
    <w:p w14:paraId="44407DBA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Mais segurança </w:t>
      </w:r>
    </w:p>
    <w:p w14:paraId="79241572" w14:textId="035AC258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78579E30" w14:textId="2AAB677F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Sexta-feira | 24/04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545C874E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Título:</w:t>
      </w:r>
      <w:r w:rsidRPr="003C3B03">
        <w:rPr>
          <w:rStyle w:val="CitaoIntensaChar"/>
          <w:b/>
          <w:bCs/>
        </w:rPr>
        <w:t xml:space="preserve"> Um imprevisto pode custar muito mais do que você imagina</w:t>
      </w:r>
    </w:p>
    <w:p w14:paraId="7CBF9C84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Sem planejamento, situações difíceis podem gerar custos elevados.</w:t>
      </w:r>
      <w:r w:rsidRPr="003C3B03">
        <w:rPr>
          <w:sz w:val="24"/>
          <w:szCs w:val="24"/>
          <w:lang w:eastAsia="pt-BR"/>
        </w:rPr>
        <w:br/>
      </w:r>
      <w:r w:rsidRPr="003C3B03">
        <w:rPr>
          <w:b/>
          <w:bCs/>
          <w:sz w:val="24"/>
          <w:szCs w:val="24"/>
          <w:lang w:eastAsia="pt-BR"/>
        </w:rPr>
        <w:t>Com a Previ Vida, você reduz despesas e tem suporte garantido.</w:t>
      </w:r>
    </w:p>
    <w:p w14:paraId="5DE46458" w14:textId="4BDE4FE2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</w:p>
    <w:p w14:paraId="1DEA6F7E" w14:textId="093E7D3A" w:rsidR="003C3B03" w:rsidRPr="003C3B03" w:rsidRDefault="003C3B03" w:rsidP="003C3B03">
      <w:pPr>
        <w:pStyle w:val="SemEspaamento"/>
        <w:rPr>
          <w:rStyle w:val="RefernciaIntensa"/>
          <w:sz w:val="40"/>
          <w:szCs w:val="40"/>
        </w:rPr>
      </w:pPr>
      <w:r w:rsidRPr="003C3B03">
        <w:rPr>
          <w:rStyle w:val="RefernciaIntensa"/>
          <w:sz w:val="40"/>
          <w:szCs w:val="40"/>
        </w:rPr>
        <w:t>SEMANA 4</w:t>
      </w:r>
      <w:r w:rsidRPr="003C3B03">
        <w:rPr>
          <w:rStyle w:val="RefernciaIntensa"/>
          <w:sz w:val="40"/>
          <w:szCs w:val="40"/>
        </w:rPr>
        <w:br/>
      </w:r>
    </w:p>
    <w:p w14:paraId="45C4015A" w14:textId="540AA0A2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Segunda-feira | 27/04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0B74A59A" w14:textId="77777777" w:rsidR="003C3B03" w:rsidRPr="003C3B03" w:rsidRDefault="003C3B03" w:rsidP="003C3B03">
      <w:pPr>
        <w:pStyle w:val="SemEspaamento"/>
        <w:rPr>
          <w:rStyle w:val="CitaoIntensaChar"/>
          <w:b/>
          <w:bCs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  <w:b/>
          <w:bCs/>
        </w:rPr>
        <w:t>Não é só um plano. É tranquilidade de verdade</w:t>
      </w:r>
    </w:p>
    <w:p w14:paraId="1501B880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A Previ Vida está presente nos momentos que mais exigem cuidado.</w:t>
      </w:r>
    </w:p>
    <w:p w14:paraId="7E0FB8C6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t xml:space="preserve">Segurança </w:t>
      </w:r>
    </w:p>
    <w:p w14:paraId="3C307F90" w14:textId="77777777" w:rsidR="003C3B03" w:rsidRPr="003C3B03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b/>
          <w:bCs/>
          <w:sz w:val="24"/>
          <w:szCs w:val="24"/>
          <w:lang w:eastAsia="pt-BR"/>
        </w:rPr>
        <w:lastRenderedPageBreak/>
        <w:t xml:space="preserve">Praticidade </w:t>
      </w:r>
    </w:p>
    <w:p w14:paraId="2B9A8610" w14:textId="751B7849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</w:p>
    <w:p w14:paraId="6215E9FA" w14:textId="428FD3C9" w:rsidR="003C3B03" w:rsidRPr="003C3B03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t>Quarta-feira | 29/04</w:t>
      </w:r>
      <w:r w:rsidRPr="003C3B03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7DBE17AC" w14:textId="77777777" w:rsidR="003C3B03" w:rsidRPr="003C3B03" w:rsidRDefault="003C3B03" w:rsidP="003C3B03">
      <w:pPr>
        <w:pStyle w:val="SemEspaamento"/>
        <w:rPr>
          <w:rStyle w:val="CitaoIntensaChar"/>
          <w:b/>
          <w:bCs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3C3B03">
        <w:rPr>
          <w:rStyle w:val="CitaoIntensaChar"/>
          <w:b/>
          <w:bCs/>
        </w:rPr>
        <w:t>Muita gente descobre isso tarde demais</w:t>
      </w:r>
    </w:p>
    <w:p w14:paraId="009F2B5B" w14:textId="77777777" w:rsidR="003C3B03" w:rsidRPr="00460D71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A importância de um plano só aparece quando ele faz falta.</w:t>
      </w:r>
      <w:r w:rsidRPr="003C3B03">
        <w:rPr>
          <w:sz w:val="24"/>
          <w:szCs w:val="24"/>
          <w:lang w:eastAsia="pt-BR"/>
        </w:rPr>
        <w:br/>
      </w:r>
      <w:r w:rsidRPr="00460D71">
        <w:rPr>
          <w:b/>
          <w:bCs/>
          <w:sz w:val="24"/>
          <w:szCs w:val="24"/>
          <w:lang w:eastAsia="pt-BR"/>
        </w:rPr>
        <w:t>Antecipe-se e garanta tranquilidade para sua família.</w:t>
      </w:r>
    </w:p>
    <w:p w14:paraId="754EFDEC" w14:textId="39E28833" w:rsidR="003C3B03" w:rsidRPr="00460D71" w:rsidRDefault="003C3B03" w:rsidP="003C3B03">
      <w:pPr>
        <w:pStyle w:val="SemEspaamento"/>
        <w:rPr>
          <w:b/>
          <w:bCs/>
          <w:sz w:val="24"/>
          <w:szCs w:val="24"/>
          <w:lang w:eastAsia="pt-BR"/>
        </w:rPr>
      </w:pPr>
    </w:p>
    <w:p w14:paraId="72704BF5" w14:textId="6A2EAB92" w:rsidR="003C3B03" w:rsidRPr="00460D71" w:rsidRDefault="003C3B03" w:rsidP="003C3B03">
      <w:pPr>
        <w:pStyle w:val="SemEspaamento"/>
        <w:rPr>
          <w:rFonts w:ascii="Arial" w:hAnsi="Arial" w:cs="Arial"/>
          <w:b/>
          <w:bCs/>
          <w:sz w:val="28"/>
          <w:szCs w:val="28"/>
          <w:lang w:eastAsia="pt-BR"/>
        </w:rPr>
      </w:pPr>
      <w:r w:rsidRPr="00460D71">
        <w:rPr>
          <w:rFonts w:ascii="Arial" w:hAnsi="Arial" w:cs="Arial"/>
          <w:b/>
          <w:bCs/>
          <w:sz w:val="28"/>
          <w:szCs w:val="28"/>
          <w:lang w:eastAsia="pt-BR"/>
        </w:rPr>
        <w:t>Sexta-feira | 30/04</w:t>
      </w:r>
      <w:r w:rsidR="00460D71" w:rsidRPr="00460D71">
        <w:rPr>
          <w:rFonts w:ascii="Arial" w:hAnsi="Arial" w:cs="Arial"/>
          <w:b/>
          <w:bCs/>
          <w:sz w:val="28"/>
          <w:szCs w:val="28"/>
          <w:lang w:eastAsia="pt-BR"/>
        </w:rPr>
        <w:br/>
      </w:r>
    </w:p>
    <w:p w14:paraId="591ED9BB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 xml:space="preserve">Título: </w:t>
      </w:r>
      <w:r w:rsidRPr="00460D71">
        <w:rPr>
          <w:rStyle w:val="CitaoIntensaChar"/>
          <w:b/>
          <w:bCs/>
        </w:rPr>
        <w:t>A decisão que pode evitar muita dor de cabeça</w:t>
      </w:r>
    </w:p>
    <w:p w14:paraId="0F93D226" w14:textId="77777777" w:rsidR="003C3B03" w:rsidRPr="003C3B03" w:rsidRDefault="003C3B03" w:rsidP="003C3B03">
      <w:pPr>
        <w:pStyle w:val="SemEspaamento"/>
        <w:rPr>
          <w:sz w:val="24"/>
          <w:szCs w:val="24"/>
          <w:lang w:eastAsia="pt-BR"/>
        </w:rPr>
      </w:pPr>
      <w:r w:rsidRPr="003C3B03">
        <w:rPr>
          <w:sz w:val="24"/>
          <w:szCs w:val="24"/>
          <w:lang w:eastAsia="pt-BR"/>
        </w:rPr>
        <w:t>Chamada:</w:t>
      </w:r>
      <w:r w:rsidRPr="003C3B03">
        <w:rPr>
          <w:sz w:val="24"/>
          <w:szCs w:val="24"/>
          <w:lang w:eastAsia="pt-BR"/>
        </w:rPr>
        <w:br/>
        <w:t>Prevenir é sempre o melhor caminho.</w:t>
      </w:r>
      <w:r w:rsidRPr="003C3B03">
        <w:rPr>
          <w:sz w:val="24"/>
          <w:szCs w:val="24"/>
          <w:lang w:eastAsia="pt-BR"/>
        </w:rPr>
        <w:br/>
        <w:t>Com a Previ Vida, você protege sua família e evita preocupações.</w:t>
      </w:r>
    </w:p>
    <w:p w14:paraId="00662D12" w14:textId="77777777" w:rsidR="00D3301D" w:rsidRDefault="00D3301D" w:rsidP="003C3B03">
      <w:pPr>
        <w:pStyle w:val="SemEspaamento"/>
      </w:pPr>
    </w:p>
    <w:sectPr w:rsidR="00D330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E31"/>
    <w:multiLevelType w:val="multilevel"/>
    <w:tmpl w:val="F212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00217"/>
    <w:multiLevelType w:val="multilevel"/>
    <w:tmpl w:val="CC60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B0172"/>
    <w:multiLevelType w:val="multilevel"/>
    <w:tmpl w:val="60E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32EED"/>
    <w:multiLevelType w:val="multilevel"/>
    <w:tmpl w:val="D30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65391"/>
    <w:multiLevelType w:val="multilevel"/>
    <w:tmpl w:val="3D96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96AB1"/>
    <w:multiLevelType w:val="multilevel"/>
    <w:tmpl w:val="C02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03"/>
    <w:rsid w:val="003C3B03"/>
    <w:rsid w:val="00460D71"/>
    <w:rsid w:val="00D3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F046"/>
  <w15:chartTrackingRefBased/>
  <w15:docId w15:val="{889D91D6-3A56-4A08-8DB9-56E987A5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C3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C3B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C3B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C3B0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C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3B03"/>
    <w:rPr>
      <w:b/>
      <w:bCs/>
    </w:rPr>
  </w:style>
  <w:style w:type="paragraph" w:styleId="SemEspaamento">
    <w:name w:val="No Spacing"/>
    <w:uiPriority w:val="1"/>
    <w:qFormat/>
    <w:rsid w:val="003C3B03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3C3B03"/>
    <w:rPr>
      <w:b/>
      <w:bCs/>
      <w:smallCaps/>
      <w:color w:val="4472C4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3B0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3B0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2026-04-06T16:57:00Z</dcterms:created>
  <dcterms:modified xsi:type="dcterms:W3CDTF">2026-04-06T17:08:00Z</dcterms:modified>
</cp:coreProperties>
</file>